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https://resds.com/document/chromium-52-isotope-sds-cr-52-52cr-chromium-enriched-chromium-7389581ef1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