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bromide 43673 SDS</w:t>
      </w:r>
    </w:p>
    <w:p>
      <w:r>
        <w:t xml:space="preserve">Publisher: Thermo Fisher Scientific</w:t>
      </w:r>
    </w:p>
    <w:p>
      <w:r>
        <w:t xml:space="preserve">Source: https://resds.com/document/gadolinium-bromide-sds-thermo-fisher-en-0217e30dd4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ALFAA43673</w:t>
      </w:r>
    </w:p>
    <w:p>
      <w:r>
        <w:t xml:space="preserve"/>
      </w:r>
    </w:p>
    <w:p>
      <w:r>
        <w:t xml:space="preserve">                         Gadolinium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溴化钆(III)溴化钆(III)溴化钆(III)溴化钆(III)</w:t>
      </w:r>
    </w:p>
    <w:p>
      <w:r>
        <w:t xml:space="preserve">Product Description:              Gadolinium bromide</w:t>
      </w:r>
    </w:p>
    <w:p>
      <w:r>
        <w:t xml:space="preserve"/>
      </w:r>
    </w:p>
    <w:p>
      <w:r>
        <w:t xml:space="preserve">Cat No. :                        43673</w:t>
      </w:r>
    </w:p>
    <w:p>
      <w:r>
        <w:t xml:space="preserve">CAS No                           13818-75-2</w:t>
      </w:r>
    </w:p>
    <w:p>
      <w:r>
        <w:t xml:space="preserve">Molecular Formula               GdBr3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ALFAA43673               SAFETY DATA SHEET                     Revision Date 31-Jul-2026Page 2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Gadolinium bromide (GdBr3)                                  13818-75-2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ALFAA43673               SAFETY DATA SHEET                     Revision Date 31-Jul-2026Page 3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 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ALFAA43673               SAFETY DATA SHEET                     Revision Date 31-Jul-2026Page 4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770 °C  / 1418 °F</w:t>
      </w:r>
    </w:p>
    <w:p>
      <w:r>
        <w:t xml:space="preserve">Softening Point                No data available</w:t>
      </w:r>
    </w:p>
    <w:p>
      <w:r>
        <w:t xml:space="preserve">Boiling Point/Range               1490 °C  / 2714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ALFAA43673               SAFETY DATA SHEET                     Revision Date 31-Jul-2026Page 5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4.57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GdBr3</w:t>
      </w:r>
    </w:p>
    <w:p>
      <w:r>
        <w:t xml:space="preserve">Molecular Weight                  396.96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ALFAA43673               SAFETY DATA SHEET                     Revision Date 31-Jul-2026Page 6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ALFAA43673               SAFETY DATA SHEET                     Revision Date 31-Jul-2026Page 7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B1A122253893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Gadolinium bromide           -                 -                -      237-494-4    X            -             -      X      X            -     KE-17396</w:t>
      </w:r>
    </w:p>
    <w:p>
      <w:r>
        <w:t xml:space="preserve">       (GdBr3)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ALFAA43673               SAFETY DATA SHEET                     Revision Date 31-Jul-2026Page 8 / 8</w:t>
      </w:r>
    </w:p>
    <w:p>
      <w:r>
        <w:t xml:space="preserve">                                            Gadolinium bromide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