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trifluoromethanesulfonate, min. 98% 67-6000 SDS</w:t>
      </w:r>
    </w:p>
    <w:p>
      <w:r>
        <w:t xml:space="preserve">Publisher: Strem Chemicals, Inc.</w:t>
      </w:r>
    </w:p>
    <w:p>
      <w:r>
        <w:t xml:space="preserve">Source: https://resds.com/document/holmium-iii-trifluoromethanesulfonate-min-98-sds-strem-chemicals-zh-8b30670b4a</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2021.07.14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Holmium(III) trifluoromethanesulfonate, min. 98%</w:t>
      </w:r>
    </w:p>
    <w:p>
      <w:r>
        <w:t xml:space="preserve">                                                    (Holmium triflate)</w:t>
      </w:r>
    </w:p>
    <w:p>
      <w:r>
        <w:t xml:space="preserve">                        · 商品编号: 67-6000</w:t>
      </w:r>
    </w:p>
    <w:p>
      <w:r>
        <w:t xml:space="preserve">                        · CAS 编号:</w:t>
      </w:r>
    </w:p>
    <w:p>
      <w:r>
        <w:t xml:space="preserve">                  139177-63-2</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Holmium(III) trifluoromethanesulfonate, min. 98% (Holmium triflate)</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化学品俗名或商品名：Holmium(III) trifluoromethanesulfonate, min. 98% (Holmium</w:t>
      </w:r>
    </w:p>
    <w:p>
      <w:r>
        <w:t xml:space="preserve">                                                                           triflate)</w:t>
      </w:r>
    </w:p>
    <w:p>
      <w:r>
        <w:t xml:space="preserve"/>
      </w:r>
    </w:p>
    <w:p>
      <w:r>
        <w:t xml:space="preserve">                                                                                              (在 1 页继续)</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139177-63-2 Holmium(III) trifluoromethanesulfonate, min. 98% (Holmium</w:t>
      </w:r>
    </w:p>
    <w:p>
      <w:r>
        <w:t xml:space="preserve">                          triflate)</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化学品俗名或商品名：Holmium(III) trifluoromethanesulfonate, min. 98% (Holmium</w:t>
      </w:r>
    </w:p>
    <w:p>
      <w:r>
        <w:t xml:space="preserve">                                                                           triflate)</w:t>
      </w:r>
    </w:p>
    <w:p>
      <w:r>
        <w:t xml:space="preserve"/>
      </w:r>
    </w:p>
    <w:p>
      <w:r>
        <w:t xml:space="preserve">                                                                                              (在 2 页继续)</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化学品俗名或商品名：Holmium(III) trifluoromethanesulfonate, min. 98% (Holmium</w:t>
      </w:r>
    </w:p>
    <w:p>
      <w:r>
        <w:t xml:space="preserve">                                                                           triflate)</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化学品俗名或商品名：Holmium(III) trifluoromethanesulfonate, min. 98% (Holmium</w:t>
      </w:r>
    </w:p>
    <w:p>
      <w:r>
        <w:t xml:space="preserve">                                                                           triflate)</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化学品俗名或商品名：Holmium(III) trifluoromethanesulfonate, min. 98% (Holmium</w:t>
      </w:r>
    </w:p>
    <w:p>
      <w:r>
        <w:t xml:space="preserve">                                                                           triflate)</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