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Tris(6,6,7,7,8,8,8-heptafluoro-2,2-dimethyl-3,5- 68-8700 SDS</w:t>
      </w:r>
    </w:p>
    <w:p>
      <w:r>
        <w:t xml:space="preserve">Publisher: Strem Chemicals, Inc.</w:t>
      </w:r>
    </w:p>
    <w:p>
      <w:r>
        <w:t xml:space="preserve">Source: https://resds.com/document/tris-6-6-7-7-8-8-8-heptafluoro-2-2-dimethyl-3-5-sds-strem-chemicals-zh-0dcc175d04</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Tris(6,6,7,7,8,8,8-heptafluoro-2,2-dimethyl-3,5-</w:t>
      </w:r>
    </w:p>
    <w:p>
      <w:r>
        <w:t xml:space="preserve">                                                            octanedionate)erbium (III) (99.9%-Er) (REO) Er(FOD)3</w:t>
      </w:r>
    </w:p>
    <w:p>
      <w:r>
        <w:t xml:space="preserve">                        · 商品编号: 68-8700</w:t>
      </w:r>
    </w:p>
    <w:p>
      <w:r>
        <w:t xml:space="preserve">                        · CAS 编号:</w:t>
      </w:r>
    </w:p>
    <w:p>
      <w:r>
        <w:t xml:space="preserve">                  17978-75-5</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粉末，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化学品俗名或商品名：Tris(6,6,7,7,8,8,8-heptafluoro-2,2-dimethyl-3,5-octanedionate)</w:t>
      </w:r>
    </w:p>
    <w:p>
      <w:r>
        <w:t xml:space="preserve">                                                     erbium (III) (99.9%-Er) (REO) Er(FOD)3</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17978-75-5 Tris(6,6,7,7,8,8,8-heptafluoro-2,2-dimethyl-3,5-</w:t>
      </w:r>
    </w:p>
    <w:p>
      <w:r>
        <w:t xml:space="preserve">                     octanedionate)erbium(III) (99.9%-Er) (REO) [Er(FOD)3]</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化学品俗名或商品名：Tris(6,6,7,7,8,8,8-heptafluoro-2,2-dimethyl-3,5-octanedionate)</w:t>
      </w:r>
    </w:p>
    <w:p>
      <w:r>
        <w:t xml:space="preserve">                                                     erbium (III) (99.9%-Er) (REO) Er(FOD)3</w:t>
      </w:r>
    </w:p>
    <w:p>
      <w:r>
        <w:t xml:space="preserve"/>
      </w:r>
    </w:p>
    <w:p>
      <w:r>
        <w:t xml:space="preserve">                                                                                              (在 2 页继续)</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157-163 °C</w:t>
      </w:r>
    </w:p>
    <w:p>
      <w:r>
        <w:t xml:space="preserve">           沸点/初沸点和沸程: 未确定的</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化学品俗名或商品名：Tris(6,6,7,7,8,8,8-heptafluoro-2,2-dimethyl-3,5-octanedionate)</w:t>
      </w:r>
    </w:p>
    <w:p>
      <w:r>
        <w:t xml:space="preserve">                                                     erbium (III) (99.9%-Er) (REO) Er(FOD)3</w:t>
      </w:r>
    </w:p>
    <w:p>
      <w:r>
        <w:t xml:space="preserve"/>
      </w:r>
    </w:p>
    <w:p>
      <w:r>
        <w:t xml:space="preserve">                                                                                              (在 3 页继续)</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化学品俗名或商品名：Tris(6,6,7,7,8,8,8-heptafluoro-2,2-dimethyl-3,5-octanedionate)</w:t>
      </w:r>
    </w:p>
    <w:p>
      <w:r>
        <w:t xml:space="preserve">                                                     erbium (III) (99.9%-Er) (REO) Er(FOD)3</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化学品俗名或商品名：Tris(6,6,7,7,8,8,8-heptafluoro-2,2-dimethyl-3,5-octanedionate)</w:t>
      </w:r>
    </w:p>
    <w:p>
      <w:r>
        <w:t xml:space="preserve">                                                     erbium (III) (99.9%-Er) (REO) Er(FOD)3</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