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 Oxide, Enriched Hafnium Oxide SDS</w:t>
      </w:r>
    </w:p>
    <w:p>
      <w:r>
        <w:t xml:space="preserve">Publisher: Neonest AB</w:t>
      </w:r>
    </w:p>
    <w:p>
      <w:r>
        <w:t xml:space="preserve">Source: https://resds.com/document/hafnium-oxide-enriched-hafnium-oxide-sds-690e62b27a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