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foil ALFAA00610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https://resds.com/document/samarium-foil-sds-avocado-research-chemicals-ltd-part-of-thermo-fisher-en-fda67c8269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15-Feb-2011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ALFAA00610</w:t>
      </w:r>
    </w:p>
    <w:p>
      <w:r>
        <w:t xml:space="preserve"/>
      </w:r>
    </w:p>
    <w:p>
      <w:r>
        <w:t xml:space="preserve">                         Samarium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钐箔,钐箔,钐箔,钐箔,0.62mm0.62mm0.62mm0.62mm (0.024in)(0.024in)(0.024in)(0.024in)厚厚厚厚</w:t>
      </w:r>
    </w:p>
    <w:p>
      <w:r>
        <w:t xml:space="preserve">Product Description:            Samarium foil</w:t>
      </w:r>
    </w:p>
    <w:p>
      <w:r>
        <w:t xml:space="preserve"/>
      </w:r>
    </w:p>
    <w:p>
      <w:r>
        <w:t xml:space="preserve">Cat No. :                        00610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gases which may ignite spontaneously. Causes damage to organs</w:t>
      </w:r>
    </w:p>
    <w:p>
      <w:r>
        <w:t xml:space="preserve">                                   through prolonged or repeated exposure.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ALFAA00610               SAFETY DATA SHEET                     Revision Date 27-Jul-2026Page 2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P314 - Get medical advice/attention if you feel unwell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Causes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> Radioactive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Samarium    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ALFAA00610               SAFETY DATA SHEET                     Revision Date 27-Jul-2026Page 3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Produce flammable gases on contact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from any possible contact with water. Store under an inert atmosphere. Keep container tightly closed in a dry and</w:t>
      </w:r>
    </w:p>
    <w:p>
      <w:r>
        <w:t xml:space="preserve">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ALFAA00610               SAFETY DATA SHEET                     Revision Date 27-Jul-2026Page 4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ALFAA00610               SAFETY DATA SHEET                     Revision Date 27-Jul-2026Page 5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Protect from water.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Samarium   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ALFAA00610               SAFETY DATA SHEET                     Revision Date 27-Jul-2026Page 6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ALFAA00610               SAFETY DATA SHEET                     Revision Date 27-Jul-2026Page 7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N.O.S.*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Samarium      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15-Feb-2011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ALFAA00610               SAFETY DATA SHEET                     Revision Date 27-Jul-2026Page 8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